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D4803" w14:paraId="5CEE2F4A" w14:textId="77777777" w:rsidTr="003D4803">
        <w:tc>
          <w:tcPr>
            <w:tcW w:w="4649" w:type="dxa"/>
          </w:tcPr>
          <w:p w14:paraId="35971499" w14:textId="545AE915" w:rsidR="00D43FC1" w:rsidRDefault="00D43FC1">
            <w:r>
              <w:t xml:space="preserve">Year </w:t>
            </w:r>
            <w:r w:rsidR="00E930EF">
              <w:t>2</w:t>
            </w:r>
          </w:p>
        </w:tc>
        <w:tc>
          <w:tcPr>
            <w:tcW w:w="4649" w:type="dxa"/>
          </w:tcPr>
          <w:p w14:paraId="7FFE0B0B" w14:textId="77777777" w:rsidR="00D43FC1" w:rsidRDefault="00D43FC1"/>
        </w:tc>
        <w:tc>
          <w:tcPr>
            <w:tcW w:w="4650" w:type="dxa"/>
          </w:tcPr>
          <w:p w14:paraId="4FFAA08D" w14:textId="77777777" w:rsidR="00D43FC1" w:rsidRDefault="00D43FC1"/>
        </w:tc>
      </w:tr>
      <w:tr w:rsidR="003D4803" w14:paraId="333EFC64" w14:textId="77777777" w:rsidTr="003D4803">
        <w:tc>
          <w:tcPr>
            <w:tcW w:w="4649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4649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4650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3D4803" w14:paraId="0C65D8FB" w14:textId="77777777" w:rsidTr="003D4803">
        <w:tc>
          <w:tcPr>
            <w:tcW w:w="4649" w:type="dxa"/>
          </w:tcPr>
          <w:p w14:paraId="30050572" w14:textId="375D704C" w:rsidR="00D43FC1" w:rsidRDefault="006A3E5A">
            <w:r w:rsidRPr="006A3E5A">
              <w:rPr>
                <w:highlight w:val="yellow"/>
              </w:rPr>
              <w:t xml:space="preserve">Spring 1Explorers </w:t>
            </w:r>
            <w:r w:rsidR="00D43FC1" w:rsidRPr="006A3E5A">
              <w:rPr>
                <w:highlight w:val="yellow"/>
              </w:rPr>
              <w:t>Mech</w:t>
            </w:r>
            <w:r w:rsidR="00A2588A" w:rsidRPr="006A3E5A">
              <w:rPr>
                <w:highlight w:val="yellow"/>
              </w:rPr>
              <w:t>anisms- Wheels and Axles</w:t>
            </w:r>
          </w:p>
          <w:p w14:paraId="3FE21ACE" w14:textId="602B1DEF" w:rsidR="003B0119" w:rsidRDefault="003B0119"/>
          <w:p w14:paraId="71285681" w14:textId="7C04DF9A" w:rsidR="003B0119" w:rsidRDefault="003B0119">
            <w:r>
              <w:t>Key Vocabulary:</w:t>
            </w:r>
          </w:p>
          <w:p w14:paraId="66E5F314" w14:textId="77777777" w:rsidR="003B0119" w:rsidRDefault="003B0119">
            <w:r w:rsidRPr="003B0119">
              <w:t>Research, design, make evaluate</w:t>
            </w:r>
          </w:p>
          <w:p w14:paraId="2973B585" w14:textId="77777777" w:rsidR="003B0119" w:rsidRDefault="003B0119"/>
          <w:p w14:paraId="714ADCBF" w14:textId="77777777" w:rsidR="003B0119" w:rsidRDefault="003B0119">
            <w:r>
              <w:t>wheel</w:t>
            </w:r>
          </w:p>
          <w:p w14:paraId="0F9F4533" w14:textId="77777777" w:rsidR="003B0119" w:rsidRDefault="003B0119">
            <w:r>
              <w:t>axle</w:t>
            </w:r>
          </w:p>
          <w:p w14:paraId="73A46A8D" w14:textId="77777777" w:rsidR="003B0119" w:rsidRDefault="003B0119">
            <w:r>
              <w:t>attach</w:t>
            </w:r>
          </w:p>
          <w:p w14:paraId="32D7284C" w14:textId="77777777" w:rsidR="003B0119" w:rsidRDefault="003B0119">
            <w:r>
              <w:t>chassis</w:t>
            </w:r>
          </w:p>
          <w:p w14:paraId="52D45CF9" w14:textId="77777777" w:rsidR="003B0119" w:rsidRDefault="003B0119">
            <w:r>
              <w:t>fixed axle</w:t>
            </w:r>
          </w:p>
          <w:p w14:paraId="1265538F" w14:textId="1FA27243" w:rsidR="003B0119" w:rsidRDefault="003B0119">
            <w:r>
              <w:t>unfixed axle (free moving)</w:t>
            </w:r>
          </w:p>
        </w:tc>
        <w:tc>
          <w:tcPr>
            <w:tcW w:w="4649" w:type="dxa"/>
          </w:tcPr>
          <w:p w14:paraId="54435683" w14:textId="0CCBE1B8" w:rsidR="00D43FC1" w:rsidRDefault="00A2588A" w:rsidP="00D43FC1">
            <w:pPr>
              <w:tabs>
                <w:tab w:val="right" w:pos="4433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049F19CD" wp14:editId="66AD8BA9">
                  <wp:extent cx="2743200" cy="22136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010" cy="2220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3FC1">
              <w:tab/>
            </w:r>
          </w:p>
          <w:p w14:paraId="113D02B7" w14:textId="64E90C2C" w:rsidR="00D43FC1" w:rsidRDefault="00D43FC1" w:rsidP="00D43FC1">
            <w:pPr>
              <w:tabs>
                <w:tab w:val="right" w:pos="4433"/>
              </w:tabs>
            </w:pPr>
          </w:p>
        </w:tc>
        <w:tc>
          <w:tcPr>
            <w:tcW w:w="4650" w:type="dxa"/>
          </w:tcPr>
          <w:p w14:paraId="3E632E94" w14:textId="63678E10" w:rsidR="00A2588A" w:rsidRDefault="006A3E5A" w:rsidP="00A2588A">
            <w:r>
              <w:t>1.C</w:t>
            </w:r>
            <w:r w:rsidR="00A2588A">
              <w:t>an</w:t>
            </w:r>
            <w:r>
              <w:t xml:space="preserve"> I research existing vehicles</w:t>
            </w:r>
            <w:r w:rsidR="00A2588A">
              <w:t xml:space="preserve"> and ask </w:t>
            </w:r>
            <w:r>
              <w:t>questions?</w:t>
            </w:r>
            <w:r w:rsidR="00A2588A">
              <w:t xml:space="preserve"> (vehicles)</w:t>
            </w:r>
          </w:p>
          <w:p w14:paraId="7DFEA819" w14:textId="77777777" w:rsidR="00A2588A" w:rsidRDefault="00A2588A" w:rsidP="00A2588A"/>
          <w:p w14:paraId="2D83BA19" w14:textId="39D0A0B6" w:rsidR="00A2588A" w:rsidRDefault="006A3E5A" w:rsidP="00A2588A">
            <w:r>
              <w:t>2.C</w:t>
            </w:r>
            <w:r w:rsidR="00A2588A">
              <w:t>an</w:t>
            </w:r>
            <w:r>
              <w:t xml:space="preserve"> I attach paper, card and wood?</w:t>
            </w:r>
          </w:p>
          <w:p w14:paraId="0EC7F7AF" w14:textId="7346ECE3" w:rsidR="006A3E5A" w:rsidRDefault="006A3E5A" w:rsidP="00A2588A">
            <w:r>
              <w:t>Can I explore how a fixed axle and moving axle work?</w:t>
            </w:r>
          </w:p>
          <w:p w14:paraId="384A81CB" w14:textId="77777777" w:rsidR="006A3E5A" w:rsidRDefault="006A3E5A" w:rsidP="00A2588A"/>
          <w:p w14:paraId="287DFD4E" w14:textId="593D2E93" w:rsidR="00A2588A" w:rsidRDefault="006A3E5A" w:rsidP="00A2588A">
            <w:r>
              <w:t xml:space="preserve"> 3. C</w:t>
            </w:r>
            <w:r w:rsidR="00A2588A">
              <w:t>an</w:t>
            </w:r>
            <w:r>
              <w:t xml:space="preserve"> I</w:t>
            </w:r>
            <w:r w:rsidR="00A2588A">
              <w:t xml:space="preserve"> design a</w:t>
            </w:r>
            <w:r>
              <w:t xml:space="preserve"> vehicle with </w:t>
            </w:r>
            <w:proofErr w:type="gramStart"/>
            <w:r>
              <w:t>a design criteria</w:t>
            </w:r>
            <w:proofErr w:type="gramEnd"/>
            <w:r>
              <w:t>?</w:t>
            </w:r>
          </w:p>
          <w:p w14:paraId="046B6E3C" w14:textId="77777777" w:rsidR="00A2588A" w:rsidRDefault="00A2588A" w:rsidP="00A2588A"/>
          <w:p w14:paraId="176EB172" w14:textId="350F75B3" w:rsidR="006A3E5A" w:rsidRDefault="006A3E5A" w:rsidP="00A2588A">
            <w:r>
              <w:t>4.Can I make my vehicle?</w:t>
            </w:r>
          </w:p>
          <w:p w14:paraId="28709F8F" w14:textId="14583825" w:rsidR="00A2588A" w:rsidRDefault="006A3E5A" w:rsidP="00A2588A">
            <w:r>
              <w:t xml:space="preserve"> C</w:t>
            </w:r>
            <w:r w:rsidR="00A2588A">
              <w:t xml:space="preserve">an </w:t>
            </w:r>
            <w:r>
              <w:t xml:space="preserve">I </w:t>
            </w:r>
            <w:r w:rsidR="00A2588A">
              <w:t>attach wh</w:t>
            </w:r>
            <w:r>
              <w:t>eels to a chassis using an axle?</w:t>
            </w:r>
          </w:p>
          <w:p w14:paraId="03A5E76D" w14:textId="77777777" w:rsidR="00A2588A" w:rsidRDefault="00A2588A" w:rsidP="00A2588A"/>
          <w:p w14:paraId="355EAED4" w14:textId="320730F3" w:rsidR="00D43FC1" w:rsidRDefault="006A3E5A" w:rsidP="00A2588A">
            <w:r>
              <w:t xml:space="preserve"> 5.</w:t>
            </w:r>
            <w:r w:rsidR="00A71177">
              <w:t xml:space="preserve"> </w:t>
            </w:r>
            <w:r>
              <w:t>C</w:t>
            </w:r>
            <w:r w:rsidR="00A2588A">
              <w:t xml:space="preserve">an </w:t>
            </w:r>
            <w:r>
              <w:t>I test and evaluate my design?</w:t>
            </w:r>
          </w:p>
        </w:tc>
      </w:tr>
      <w:tr w:rsidR="003D4803" w14:paraId="6015353F" w14:textId="77777777" w:rsidTr="003D4803">
        <w:tc>
          <w:tcPr>
            <w:tcW w:w="4649" w:type="dxa"/>
          </w:tcPr>
          <w:p w14:paraId="4E75C5A8" w14:textId="77777777" w:rsidR="006A3E5A" w:rsidRPr="006A3E5A" w:rsidRDefault="006A3E5A" w:rsidP="004B703F">
            <w:pPr>
              <w:rPr>
                <w:highlight w:val="yellow"/>
              </w:rPr>
            </w:pPr>
            <w:r w:rsidRPr="006A3E5A">
              <w:rPr>
                <w:highlight w:val="yellow"/>
              </w:rPr>
              <w:t xml:space="preserve">Spring 2- The Farm Shop </w:t>
            </w:r>
          </w:p>
          <w:p w14:paraId="29CFB972" w14:textId="5BDD28DE" w:rsidR="004B703F" w:rsidRDefault="00A2588A" w:rsidP="004B703F">
            <w:r w:rsidRPr="006A3E5A">
              <w:rPr>
                <w:highlight w:val="yellow"/>
              </w:rPr>
              <w:t xml:space="preserve">Food the </w:t>
            </w:r>
            <w:proofErr w:type="spellStart"/>
            <w:r w:rsidRPr="006A3E5A">
              <w:rPr>
                <w:highlight w:val="yellow"/>
              </w:rPr>
              <w:t>eatwell</w:t>
            </w:r>
            <w:proofErr w:type="spellEnd"/>
            <w:r w:rsidRPr="006A3E5A">
              <w:rPr>
                <w:highlight w:val="yellow"/>
              </w:rPr>
              <w:t xml:space="preserve"> plate- where food comes from, principles of a healthy diet</w:t>
            </w:r>
          </w:p>
          <w:p w14:paraId="1C2F0E06" w14:textId="0356EA62" w:rsidR="003B0119" w:rsidRDefault="003B0119" w:rsidP="004B703F"/>
          <w:p w14:paraId="386A62AE" w14:textId="7198A04E" w:rsidR="003B0119" w:rsidRDefault="003B0119" w:rsidP="004B703F">
            <w:r>
              <w:t>Key Vocabulary:</w:t>
            </w:r>
          </w:p>
          <w:p w14:paraId="50E18878" w14:textId="77777777" w:rsidR="003B0119" w:rsidRDefault="003B0119" w:rsidP="004B703F">
            <w:r>
              <w:t xml:space="preserve">salad </w:t>
            </w:r>
          </w:p>
          <w:p w14:paraId="4020E137" w14:textId="4B8AAF39" w:rsidR="003B0119" w:rsidRDefault="003B0119" w:rsidP="004B703F">
            <w:r>
              <w:t>ingredients- rocket, lettuce, tomatoes</w:t>
            </w:r>
          </w:p>
          <w:p w14:paraId="2270F60D" w14:textId="280031C1" w:rsidR="003B0119" w:rsidRDefault="003B0119" w:rsidP="004B703F">
            <w:r>
              <w:t>carrot etc (chosen by the teacher)</w:t>
            </w:r>
          </w:p>
          <w:p w14:paraId="2A817F9F" w14:textId="7EB12C6E" w:rsidR="003B0119" w:rsidRDefault="003B0119" w:rsidP="004B703F">
            <w:r>
              <w:t>seasonal</w:t>
            </w:r>
          </w:p>
          <w:p w14:paraId="6E02685A" w14:textId="63577238" w:rsidR="003B0119" w:rsidRDefault="003B0119" w:rsidP="004B703F">
            <w:r>
              <w:t>safely</w:t>
            </w:r>
          </w:p>
          <w:p w14:paraId="2CC5CC73" w14:textId="6A562A16" w:rsidR="003B0119" w:rsidRDefault="003B0119" w:rsidP="004B703F">
            <w:r>
              <w:t>healthy</w:t>
            </w:r>
          </w:p>
          <w:p w14:paraId="06996CB5" w14:textId="67D6CA35" w:rsidR="003B0119" w:rsidRDefault="003B0119" w:rsidP="004B703F">
            <w:r>
              <w:t>hygienically</w:t>
            </w:r>
          </w:p>
          <w:p w14:paraId="564260EE" w14:textId="19D2570A" w:rsidR="003B0119" w:rsidRDefault="003B0119" w:rsidP="004B703F">
            <w:r>
              <w:t>combine/mix</w:t>
            </w:r>
          </w:p>
          <w:p w14:paraId="4DB1B4F8" w14:textId="0FAC55E7" w:rsidR="003B0119" w:rsidRDefault="003B0119" w:rsidP="004B703F">
            <w:r>
              <w:t>grate/cut/chop/tear</w:t>
            </w:r>
          </w:p>
          <w:p w14:paraId="658EA0A2" w14:textId="77777777" w:rsidR="003B0119" w:rsidRDefault="003B0119" w:rsidP="004B703F"/>
          <w:p w14:paraId="5AC39185" w14:textId="35785CD8" w:rsidR="003B0119" w:rsidRDefault="003B0119" w:rsidP="004B703F">
            <w:r>
              <w:t xml:space="preserve"> </w:t>
            </w:r>
            <w:r w:rsidRPr="003B0119">
              <w:t>Research, design, make evaluate</w:t>
            </w:r>
          </w:p>
        </w:tc>
        <w:tc>
          <w:tcPr>
            <w:tcW w:w="4649" w:type="dxa"/>
          </w:tcPr>
          <w:p w14:paraId="1BB294B4" w14:textId="10F1D6CB" w:rsidR="004B703F" w:rsidRDefault="004B703F" w:rsidP="004B703F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C9E70A" wp14:editId="10B11219">
                  <wp:extent cx="2806120" cy="16205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771" cy="1642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029F57EE" w14:textId="42DC59BE" w:rsidR="00A2588A" w:rsidRDefault="00A71177" w:rsidP="00A2588A">
            <w:pPr>
              <w:spacing w:line="241" w:lineRule="auto"/>
            </w:pPr>
            <w:r>
              <w:t>1. C</w:t>
            </w:r>
            <w:r w:rsidR="00A2588A">
              <w:t>an explore existing salads</w:t>
            </w:r>
            <w:r>
              <w:t xml:space="preserve"> and investigate how they taste?</w:t>
            </w:r>
          </w:p>
          <w:p w14:paraId="3F5CF121" w14:textId="77777777" w:rsidR="00A71177" w:rsidRDefault="00A71177" w:rsidP="00A2588A">
            <w:pPr>
              <w:spacing w:line="241" w:lineRule="auto"/>
            </w:pPr>
          </w:p>
          <w:p w14:paraId="42771CED" w14:textId="3A166194" w:rsidR="00A2588A" w:rsidRDefault="00A71177" w:rsidP="00A2588A">
            <w:pPr>
              <w:spacing w:line="241" w:lineRule="auto"/>
            </w:pPr>
            <w:r>
              <w:t>2. C</w:t>
            </w:r>
            <w:r w:rsidR="00A2588A">
              <w:t xml:space="preserve">an </w:t>
            </w:r>
            <w:r>
              <w:t xml:space="preserve">I </w:t>
            </w:r>
            <w:r w:rsidR="00A2588A">
              <w:t>cut, peel, gra</w:t>
            </w:r>
            <w:r>
              <w:t>te, chop a range of ingredients?</w:t>
            </w:r>
          </w:p>
          <w:p w14:paraId="6E9D860A" w14:textId="77777777" w:rsidR="00A2588A" w:rsidRDefault="00A2588A" w:rsidP="00A2588A">
            <w:pPr>
              <w:spacing w:line="241" w:lineRule="auto"/>
            </w:pPr>
          </w:p>
          <w:p w14:paraId="2C2C1496" w14:textId="5ACBA622" w:rsidR="00A2588A" w:rsidRDefault="00A71177" w:rsidP="00A2588A">
            <w:pPr>
              <w:spacing w:line="241" w:lineRule="auto"/>
            </w:pPr>
            <w:r>
              <w:t xml:space="preserve">3. Can I </w:t>
            </w:r>
            <w:r w:rsidR="00A2588A">
              <w:t>design a seasonal sala</w:t>
            </w:r>
            <w:r>
              <w:t>d using my knowledge of a healthy diet?</w:t>
            </w:r>
          </w:p>
          <w:p w14:paraId="137BC841" w14:textId="77777777" w:rsidR="00A71177" w:rsidRDefault="00A71177" w:rsidP="00A2588A">
            <w:pPr>
              <w:spacing w:line="241" w:lineRule="auto"/>
            </w:pPr>
          </w:p>
          <w:p w14:paraId="38D37178" w14:textId="77777777" w:rsidR="00A71177" w:rsidRDefault="00A71177" w:rsidP="00A2588A">
            <w:pPr>
              <w:spacing w:line="241" w:lineRule="auto"/>
            </w:pPr>
            <w:r>
              <w:t>4.C</w:t>
            </w:r>
            <w:r w:rsidR="00A2588A">
              <w:t>an</w:t>
            </w:r>
            <w:r>
              <w:t xml:space="preserve"> I w</w:t>
            </w:r>
            <w:r w:rsidR="00A2588A">
              <w:t>ork safely and hygien</w:t>
            </w:r>
            <w:r>
              <w:t>ically to make a seasonal salad?</w:t>
            </w:r>
          </w:p>
          <w:p w14:paraId="3FBD4B24" w14:textId="0F76D901" w:rsidR="004B703F" w:rsidRDefault="00A71177" w:rsidP="00A2588A">
            <w:pPr>
              <w:spacing w:line="241" w:lineRule="auto"/>
            </w:pPr>
            <w:r>
              <w:t>C</w:t>
            </w:r>
            <w:r w:rsidR="00A2588A">
              <w:t>an</w:t>
            </w:r>
            <w:r>
              <w:t xml:space="preserve"> I name</w:t>
            </w:r>
            <w:r w:rsidR="00A2588A">
              <w:t xml:space="preserve"> the ingredie</w:t>
            </w:r>
            <w:r>
              <w:t>nts I am using and combine them?</w:t>
            </w:r>
          </w:p>
          <w:p w14:paraId="39A4A4B3" w14:textId="7C4F34A6" w:rsidR="00A71177" w:rsidRDefault="00A71177" w:rsidP="00A2588A">
            <w:pPr>
              <w:spacing w:line="241" w:lineRule="auto"/>
            </w:pPr>
          </w:p>
          <w:p w14:paraId="05A3CB67" w14:textId="27091CEF" w:rsidR="00A71177" w:rsidRDefault="00A71177" w:rsidP="00A2588A">
            <w:pPr>
              <w:spacing w:line="241" w:lineRule="auto"/>
            </w:pPr>
            <w:r>
              <w:t>5. Can I evaluate my seasonal salad and suggest</w:t>
            </w:r>
          </w:p>
          <w:p w14:paraId="23A7B685" w14:textId="3B9AB9AD" w:rsidR="00A71177" w:rsidRPr="00A71177" w:rsidRDefault="00A71177" w:rsidP="00A2588A">
            <w:pPr>
              <w:spacing w:line="241" w:lineRule="auto"/>
            </w:pPr>
            <w:r>
              <w:t>Improvements?</w:t>
            </w:r>
          </w:p>
          <w:p w14:paraId="5BF87D9E" w14:textId="77777777" w:rsidR="004B703F" w:rsidRPr="005613B1" w:rsidRDefault="004B703F" w:rsidP="004B703F">
            <w:pPr>
              <w:spacing w:line="241" w:lineRule="auto"/>
            </w:pPr>
          </w:p>
          <w:p w14:paraId="66F7F28F" w14:textId="77777777" w:rsidR="004B703F" w:rsidRPr="005613B1" w:rsidRDefault="004B703F" w:rsidP="004B703F">
            <w:pPr>
              <w:spacing w:line="241" w:lineRule="auto"/>
            </w:pPr>
          </w:p>
          <w:p w14:paraId="2CFF7AC2" w14:textId="77777777" w:rsidR="004B703F" w:rsidRDefault="004B703F" w:rsidP="004B703F"/>
        </w:tc>
      </w:tr>
      <w:tr w:rsidR="003D4803" w14:paraId="59A9E5ED" w14:textId="77777777" w:rsidTr="003D4803">
        <w:tc>
          <w:tcPr>
            <w:tcW w:w="4649" w:type="dxa"/>
          </w:tcPr>
          <w:p w14:paraId="26CDA089" w14:textId="630E6850" w:rsidR="006A3E5A" w:rsidRPr="006A3E5A" w:rsidRDefault="006A3E5A" w:rsidP="004B703F">
            <w:pPr>
              <w:rPr>
                <w:highlight w:val="yellow"/>
              </w:rPr>
            </w:pPr>
            <w:r w:rsidRPr="006A3E5A">
              <w:rPr>
                <w:highlight w:val="yellow"/>
              </w:rPr>
              <w:lastRenderedPageBreak/>
              <w:t>Summer 1- Wind in the Willows</w:t>
            </w:r>
          </w:p>
          <w:p w14:paraId="59FC055C" w14:textId="172CA549" w:rsidR="004B703F" w:rsidRPr="006A3E5A" w:rsidRDefault="003D4803" w:rsidP="004B703F">
            <w:pPr>
              <w:rPr>
                <w:highlight w:val="yellow"/>
              </w:rPr>
            </w:pPr>
            <w:r w:rsidRPr="006A3E5A">
              <w:rPr>
                <w:highlight w:val="yellow"/>
              </w:rPr>
              <w:t>Textiles- using a template, simple joining, choice of stitches, choice of materials</w:t>
            </w:r>
          </w:p>
          <w:p w14:paraId="738AB392" w14:textId="77777777" w:rsidR="003D4803" w:rsidRDefault="003D4803" w:rsidP="004B703F">
            <w:r w:rsidRPr="006A3E5A">
              <w:rPr>
                <w:highlight w:val="yellow"/>
              </w:rPr>
              <w:t>(puppets)</w:t>
            </w:r>
          </w:p>
          <w:p w14:paraId="4CF0BE65" w14:textId="77777777" w:rsidR="003B0119" w:rsidRDefault="003B0119" w:rsidP="004B703F"/>
          <w:p w14:paraId="3DA85072" w14:textId="77777777" w:rsidR="003B0119" w:rsidRDefault="003B0119" w:rsidP="004B703F">
            <w:r>
              <w:t>Key Vocabulary:</w:t>
            </w:r>
          </w:p>
          <w:p w14:paraId="6B4A4911" w14:textId="77777777" w:rsidR="003B0119" w:rsidRDefault="003B0119" w:rsidP="004B703F">
            <w:r>
              <w:t>running stitch</w:t>
            </w:r>
          </w:p>
          <w:p w14:paraId="2353EF13" w14:textId="77777777" w:rsidR="003B0119" w:rsidRDefault="003B0119" w:rsidP="004B703F">
            <w:r>
              <w:t>sew</w:t>
            </w:r>
          </w:p>
          <w:p w14:paraId="71FD389A" w14:textId="77777777" w:rsidR="003B0119" w:rsidRDefault="003B0119" w:rsidP="004B703F">
            <w:r>
              <w:t>needle</w:t>
            </w:r>
          </w:p>
          <w:p w14:paraId="43CA98BD" w14:textId="77777777" w:rsidR="003B0119" w:rsidRDefault="003B0119" w:rsidP="004B703F">
            <w:r>
              <w:t>eye of the needle</w:t>
            </w:r>
          </w:p>
          <w:p w14:paraId="6130878E" w14:textId="06940F47" w:rsidR="003B0119" w:rsidRDefault="00BE7BF6" w:rsidP="004B703F">
            <w:r>
              <w:t xml:space="preserve">thread </w:t>
            </w:r>
          </w:p>
          <w:p w14:paraId="7D8E571C" w14:textId="77777777" w:rsidR="00BE7BF6" w:rsidRDefault="00BE7BF6" w:rsidP="004B703F">
            <w:r>
              <w:t>over stitch</w:t>
            </w:r>
          </w:p>
          <w:p w14:paraId="337BBA6E" w14:textId="77777777" w:rsidR="00BE7BF6" w:rsidRDefault="00BE7BF6" w:rsidP="004B703F">
            <w:r>
              <w:t>decorate</w:t>
            </w:r>
          </w:p>
          <w:p w14:paraId="55DDA3B3" w14:textId="77777777" w:rsidR="00BE7BF6" w:rsidRDefault="00BE7BF6" w:rsidP="004B703F"/>
          <w:p w14:paraId="0947219D" w14:textId="77777777" w:rsidR="00BE7BF6" w:rsidRDefault="00BE7BF6" w:rsidP="004B703F"/>
          <w:p w14:paraId="41440379" w14:textId="25A77C12" w:rsidR="00BE7BF6" w:rsidRDefault="00BE7BF6" w:rsidP="004B703F">
            <w:r w:rsidRPr="00BE7BF6">
              <w:t>Research, design, make evaluate</w:t>
            </w:r>
          </w:p>
          <w:p w14:paraId="48752546" w14:textId="08E12B3A" w:rsidR="00BE7BF6" w:rsidRDefault="00BE7BF6" w:rsidP="004B703F"/>
        </w:tc>
        <w:tc>
          <w:tcPr>
            <w:tcW w:w="4649" w:type="dxa"/>
          </w:tcPr>
          <w:p w14:paraId="5123CC77" w14:textId="491EEEC7" w:rsidR="004B703F" w:rsidRDefault="003D4803" w:rsidP="004B703F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BB27FA" wp14:editId="5B9DE00D">
                  <wp:extent cx="2688880" cy="21361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819" cy="215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3812054B" w14:textId="586EC0F2" w:rsidR="003D4803" w:rsidRDefault="00A71177" w:rsidP="003D4803">
            <w:pPr>
              <w:spacing w:line="241" w:lineRule="auto"/>
            </w:pPr>
            <w:r>
              <w:t>1. C</w:t>
            </w:r>
            <w:r w:rsidR="003D4803">
              <w:t>an</w:t>
            </w:r>
            <w:r>
              <w:t xml:space="preserve"> I</w:t>
            </w:r>
            <w:r w:rsidR="003D4803">
              <w:t xml:space="preserve"> explore existing puppets and inve</w:t>
            </w:r>
            <w:r>
              <w:t>stigate how they have been made?</w:t>
            </w:r>
          </w:p>
          <w:p w14:paraId="5FE46AAD" w14:textId="77777777" w:rsidR="00A71177" w:rsidRDefault="00A71177" w:rsidP="003D4803">
            <w:pPr>
              <w:spacing w:line="241" w:lineRule="auto"/>
            </w:pPr>
          </w:p>
          <w:p w14:paraId="161710E7" w14:textId="5253463D" w:rsidR="003D4803" w:rsidRDefault="00A71177" w:rsidP="003D4803">
            <w:pPr>
              <w:spacing w:line="241" w:lineRule="auto"/>
            </w:pPr>
            <w:r>
              <w:t xml:space="preserve"> 2. C</w:t>
            </w:r>
            <w:r w:rsidR="003D4803">
              <w:t>an</w:t>
            </w:r>
            <w:r>
              <w:t xml:space="preserve"> I Join fabrics by using</w:t>
            </w:r>
            <w:r w:rsidR="003D4803">
              <w:t>. running stitch, g</w:t>
            </w:r>
            <w:r>
              <w:t>lue, staples, over sewing, tape?</w:t>
            </w:r>
          </w:p>
          <w:p w14:paraId="0DF0207F" w14:textId="76583F26" w:rsidR="003D4803" w:rsidRDefault="003D4803" w:rsidP="003D4803">
            <w:pPr>
              <w:spacing w:line="241" w:lineRule="auto"/>
            </w:pPr>
          </w:p>
          <w:p w14:paraId="327B96CE" w14:textId="062E2E05" w:rsidR="00A71177" w:rsidRDefault="00A71177" w:rsidP="003D4803">
            <w:pPr>
              <w:spacing w:line="241" w:lineRule="auto"/>
            </w:pPr>
            <w:r>
              <w:t xml:space="preserve">3. Can I use a running stitch? (or </w:t>
            </w:r>
            <w:proofErr w:type="spellStart"/>
            <w:r>
              <w:t>oversewing</w:t>
            </w:r>
            <w:proofErr w:type="spellEnd"/>
            <w:r>
              <w:t xml:space="preserve"> if it is difficult).</w:t>
            </w:r>
          </w:p>
          <w:p w14:paraId="34A82D30" w14:textId="77777777" w:rsidR="00A71177" w:rsidRDefault="00A71177" w:rsidP="003D4803">
            <w:pPr>
              <w:spacing w:line="241" w:lineRule="auto"/>
            </w:pPr>
          </w:p>
          <w:p w14:paraId="48145F7D" w14:textId="5DEFB8A8" w:rsidR="003D4803" w:rsidRDefault="00A71177" w:rsidP="003D4803">
            <w:pPr>
              <w:spacing w:line="241" w:lineRule="auto"/>
            </w:pPr>
            <w:r>
              <w:t xml:space="preserve">4. Can I </w:t>
            </w:r>
            <w:r w:rsidR="003D4803">
              <w:t xml:space="preserve">design </w:t>
            </w:r>
            <w:r>
              <w:t xml:space="preserve">a puppet with </w:t>
            </w:r>
            <w:proofErr w:type="gramStart"/>
            <w:r>
              <w:t>a design criteria</w:t>
            </w:r>
            <w:proofErr w:type="gramEnd"/>
            <w:r>
              <w:t>?</w:t>
            </w:r>
          </w:p>
          <w:p w14:paraId="508BE610" w14:textId="77777777" w:rsidR="00A71177" w:rsidRDefault="00A71177" w:rsidP="003D4803">
            <w:pPr>
              <w:spacing w:line="241" w:lineRule="auto"/>
            </w:pPr>
          </w:p>
          <w:p w14:paraId="6F00CBE6" w14:textId="69D1172E" w:rsidR="00A71177" w:rsidRDefault="00A71177" w:rsidP="00A71177">
            <w:pPr>
              <w:spacing w:line="241" w:lineRule="auto"/>
            </w:pPr>
            <w:r>
              <w:t>5. Can I make my puppet (use skills above)?</w:t>
            </w:r>
          </w:p>
          <w:p w14:paraId="7C7DEE5C" w14:textId="7E4B8980" w:rsidR="00A71177" w:rsidRDefault="00A71177" w:rsidP="00A71177">
            <w:pPr>
              <w:spacing w:line="241" w:lineRule="auto"/>
            </w:pPr>
            <w:r>
              <w:t>C</w:t>
            </w:r>
            <w:r>
              <w:t>an</w:t>
            </w:r>
            <w:r>
              <w:t xml:space="preserve"> I</w:t>
            </w:r>
            <w:r>
              <w:t xml:space="preserve"> decorate fabrics with attached items e.g. buttons, beads, sequins, braids, </w:t>
            </w:r>
            <w:proofErr w:type="gramStart"/>
            <w:r>
              <w:t>ribbons.</w:t>
            </w:r>
            <w:proofErr w:type="gramEnd"/>
          </w:p>
          <w:p w14:paraId="50A00824" w14:textId="77777777" w:rsidR="003D4803" w:rsidRDefault="003D4803" w:rsidP="003D4803">
            <w:pPr>
              <w:spacing w:line="241" w:lineRule="auto"/>
            </w:pPr>
          </w:p>
          <w:p w14:paraId="6567C97E" w14:textId="31C9D8D4" w:rsidR="004B703F" w:rsidRDefault="00A71177" w:rsidP="003D4803">
            <w:pPr>
              <w:spacing w:line="241" w:lineRule="auto"/>
            </w:pPr>
            <w:r>
              <w:t>6. C</w:t>
            </w:r>
            <w:r w:rsidR="003D4803">
              <w:t>an</w:t>
            </w:r>
            <w:r>
              <w:t xml:space="preserve"> I</w:t>
            </w:r>
            <w:r w:rsidR="003D4803">
              <w:t xml:space="preserve"> evaluate my puppet and </w:t>
            </w:r>
            <w:r>
              <w:t>say what I like and do not like?</w:t>
            </w:r>
            <w:bookmarkStart w:id="0" w:name="_GoBack"/>
            <w:bookmarkEnd w:id="0"/>
          </w:p>
        </w:tc>
      </w:tr>
    </w:tbl>
    <w:p w14:paraId="3A41C01E" w14:textId="77777777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1"/>
    <w:rsid w:val="001B508D"/>
    <w:rsid w:val="003B0119"/>
    <w:rsid w:val="003D4803"/>
    <w:rsid w:val="004B703F"/>
    <w:rsid w:val="006A3E5A"/>
    <w:rsid w:val="00746E06"/>
    <w:rsid w:val="00800A61"/>
    <w:rsid w:val="00814D56"/>
    <w:rsid w:val="00A2588A"/>
    <w:rsid w:val="00A71177"/>
    <w:rsid w:val="00BE7BF6"/>
    <w:rsid w:val="00D43FC1"/>
    <w:rsid w:val="00DA237E"/>
    <w:rsid w:val="00E930EF"/>
    <w:rsid w:val="00F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 Lorgat</cp:lastModifiedBy>
  <cp:revision>2</cp:revision>
  <dcterms:created xsi:type="dcterms:W3CDTF">2022-10-31T13:38:00Z</dcterms:created>
  <dcterms:modified xsi:type="dcterms:W3CDTF">2022-10-31T13:38:00Z</dcterms:modified>
</cp:coreProperties>
</file>